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C" w:rsidRDefault="007B007C" w:rsidP="007B007C">
      <w:pPr>
        <w:jc w:val="right"/>
        <w:rPr>
          <w:rFonts w:ascii="Times New Roman" w:hAnsi="Times New Roman" w:cs="Times New Roman"/>
          <w:sz w:val="24"/>
        </w:rPr>
      </w:pPr>
      <w:r w:rsidRPr="007B007C">
        <w:rPr>
          <w:rFonts w:ascii="Times New Roman" w:hAnsi="Times New Roman" w:cs="Times New Roman"/>
          <w:sz w:val="24"/>
        </w:rPr>
        <w:t>Приложение 1</w:t>
      </w:r>
    </w:p>
    <w:p w:rsidR="007B007C" w:rsidRDefault="007B007C" w:rsidP="007B007C">
      <w:pPr>
        <w:jc w:val="center"/>
        <w:rPr>
          <w:rFonts w:ascii="Times New Roman" w:hAnsi="Times New Roman" w:cs="Times New Roman"/>
          <w:b/>
          <w:sz w:val="24"/>
        </w:rPr>
      </w:pPr>
      <w:r w:rsidRPr="007B007C">
        <w:rPr>
          <w:rFonts w:ascii="Times New Roman" w:hAnsi="Times New Roman" w:cs="Times New Roman"/>
          <w:b/>
          <w:sz w:val="24"/>
        </w:rPr>
        <w:t>Заявка на участие в программе обучения Самарского городского волонтёрского центра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0"/>
        <w:gridCol w:w="2618"/>
        <w:gridCol w:w="1892"/>
        <w:gridCol w:w="1278"/>
        <w:gridCol w:w="1982"/>
        <w:gridCol w:w="1984"/>
      </w:tblGrid>
      <w:tr w:rsidR="007B007C" w:rsidTr="007B007C">
        <w:tc>
          <w:tcPr>
            <w:tcW w:w="560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61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 обучения</w:t>
            </w:r>
          </w:p>
        </w:tc>
        <w:tc>
          <w:tcPr>
            <w:tcW w:w="189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127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98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очта</w:t>
            </w:r>
          </w:p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Сотовый номер телефона участника</w:t>
            </w:r>
          </w:p>
        </w:tc>
      </w:tr>
      <w:tr w:rsidR="007B007C" w:rsidTr="007B007C">
        <w:tc>
          <w:tcPr>
            <w:tcW w:w="560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007C" w:rsidTr="007B007C">
        <w:tc>
          <w:tcPr>
            <w:tcW w:w="560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007C" w:rsidTr="007B007C">
        <w:tc>
          <w:tcPr>
            <w:tcW w:w="560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B007C" w:rsidRDefault="007B007C" w:rsidP="007B0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007C" w:rsidRPr="007B007C" w:rsidRDefault="007B007C" w:rsidP="007B007C">
      <w:pPr>
        <w:jc w:val="center"/>
        <w:rPr>
          <w:rFonts w:ascii="Times New Roman" w:hAnsi="Times New Roman" w:cs="Times New Roman"/>
          <w:b/>
          <w:sz w:val="24"/>
        </w:rPr>
      </w:pPr>
    </w:p>
    <w:p w:rsidR="007B007C" w:rsidRDefault="007B007C" w:rsidP="007B007C">
      <w:pPr>
        <w:jc w:val="right"/>
      </w:pPr>
    </w:p>
    <w:sectPr w:rsidR="007B007C" w:rsidSect="007B007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8"/>
    <w:rsid w:val="001600A7"/>
    <w:rsid w:val="005B62B4"/>
    <w:rsid w:val="007B007C"/>
    <w:rsid w:val="008E5E58"/>
    <w:rsid w:val="00C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2016-03-03T08:14:00Z</dcterms:created>
  <dcterms:modified xsi:type="dcterms:W3CDTF">2016-03-03T08:32:00Z</dcterms:modified>
</cp:coreProperties>
</file>